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142875</wp:posOffset>
                </wp:positionH>
                <wp:positionV relativeFrom="page">
                  <wp:posOffset>0</wp:posOffset>
                </wp:positionV>
                <wp:extent cx="7486650" cy="1552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486650" cy="1552575"/>
                          <a:chExt cx="7486650" cy="1552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48665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1485900">
                                <a:moveTo>
                                  <a:pt x="7486650" y="1485900"/>
                                </a:moveTo>
                                <a:lnTo>
                                  <a:pt x="0" y="1485900"/>
                                </a:lnTo>
                                <a:lnTo>
                                  <a:pt x="0" y="0"/>
                                </a:lnTo>
                                <a:lnTo>
                                  <a:pt x="7486650" y="0"/>
                                </a:lnTo>
                                <a:lnTo>
                                  <a:pt x="7486650" y="148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485912"/>
                            <a:ext cx="7487284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7284" h="66675">
                                <a:moveTo>
                                  <a:pt x="9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75"/>
                                </a:lnTo>
                                <a:lnTo>
                                  <a:pt x="9537" y="66675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  <a:path w="7487284" h="66675">
                                <a:moveTo>
                                  <a:pt x="7486663" y="0"/>
                                </a:moveTo>
                                <a:lnTo>
                                  <a:pt x="7477138" y="0"/>
                                </a:lnTo>
                                <a:lnTo>
                                  <a:pt x="7477138" y="66675"/>
                                </a:lnTo>
                                <a:lnTo>
                                  <a:pt x="7486663" y="66675"/>
                                </a:lnTo>
                                <a:lnTo>
                                  <a:pt x="7486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48665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1485900">
                                <a:moveTo>
                                  <a:pt x="4762" y="0"/>
                                </a:moveTo>
                                <a:lnTo>
                                  <a:pt x="4762" y="1485900"/>
                                </a:lnTo>
                              </a:path>
                              <a:path w="7486650" h="1485900">
                                <a:moveTo>
                                  <a:pt x="1319212" y="0"/>
                                </a:moveTo>
                                <a:lnTo>
                                  <a:pt x="1319212" y="552450"/>
                                </a:lnTo>
                              </a:path>
                              <a:path w="7486650" h="1485900">
                                <a:moveTo>
                                  <a:pt x="3195637" y="0"/>
                                </a:moveTo>
                                <a:lnTo>
                                  <a:pt x="3195637" y="1485900"/>
                                </a:lnTo>
                              </a:path>
                              <a:path w="7486650" h="1485900">
                                <a:moveTo>
                                  <a:pt x="3367087" y="0"/>
                                </a:moveTo>
                                <a:lnTo>
                                  <a:pt x="3367087" y="1485900"/>
                                </a:lnTo>
                              </a:path>
                              <a:path w="7486650" h="1485900">
                                <a:moveTo>
                                  <a:pt x="3190875" y="871537"/>
                                </a:moveTo>
                                <a:lnTo>
                                  <a:pt x="4638675" y="871537"/>
                                </a:lnTo>
                              </a:path>
                              <a:path w="7486650" h="1485900">
                                <a:moveTo>
                                  <a:pt x="4633912" y="542925"/>
                                </a:moveTo>
                                <a:lnTo>
                                  <a:pt x="4633912" y="1485900"/>
                                </a:lnTo>
                              </a:path>
                              <a:path w="7486650" h="1485900">
                                <a:moveTo>
                                  <a:pt x="0" y="547687"/>
                                </a:moveTo>
                                <a:lnTo>
                                  <a:pt x="7486650" y="547687"/>
                                </a:lnTo>
                              </a:path>
                              <a:path w="7486650" h="1485900">
                                <a:moveTo>
                                  <a:pt x="0" y="1481137"/>
                                </a:moveTo>
                                <a:lnTo>
                                  <a:pt x="7486650" y="1481137"/>
                                </a:lnTo>
                              </a:path>
                              <a:path w="7486650" h="1485900">
                                <a:moveTo>
                                  <a:pt x="7481887" y="0"/>
                                </a:moveTo>
                                <a:lnTo>
                                  <a:pt x="7481887" y="14859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486650" cy="155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8993" w:right="0" w:firstLine="0"/>
                                <w:jc w:val="left"/>
                                <w:rPr>
                                  <w:rFonts w:ascii="Arial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64"/>
                                </w:rPr>
                                <w:t>RECEIPT</w:t>
                              </w:r>
                            </w:p>
                            <w:p>
                              <w:pPr>
                                <w:spacing w:before="269"/>
                                <w:ind w:left="8938" w:right="0" w:firstLine="0"/>
                                <w:jc w:val="left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3"/>
                                </w:rPr>
                                <w:t>[Company</w:t>
                              </w:r>
                              <w:r>
                                <w:rPr>
                                  <w:rFonts w:ascii="Arial"/>
                                  <w:b/>
                                  <w:spacing w:val="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10183" w:right="57" w:firstLine="883"/>
                                <w:jc w:val="righ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</w:t>
                              </w:r>
                              <w:r>
                                <w:rPr>
                                  <w:rFonts w:ascii="Lucida Sans"/>
                                  <w:w w:val="105"/>
                                  <w:sz w:val="19"/>
                                </w:rPr>
                                <w:t>[Phone</w:t>
                              </w:r>
                              <w:r>
                                <w:rPr>
                                  <w:rFonts w:ascii="Lucida Sans"/>
                                  <w:spacing w:val="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5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25pt;margin-top:-.000024pt;width:589.5pt;height:122.25pt;mso-position-horizontal-relative:page;mso-position-vertical-relative:page;z-index:15728640" id="docshapegroup1" coordorigin="225,0" coordsize="11790,2445">
                <v:rect style="position:absolute;left:225;top:0;width:11790;height:2340" id="docshape2" filled="true" fillcolor="#c8daf7" stroked="false">
                  <v:fill type="solid"/>
                </v:rect>
                <v:shape style="position:absolute;left:224;top:2340;width:11791;height:105" id="docshape3" coordorigin="225,2340" coordsize="11791,105" path="m240,2340l225,2340,225,2445,240,2445,240,2340xm12015,2340l12000,2340,12000,2445,12015,2445,12015,2340xe" filled="true" fillcolor="#000000" stroked="false">
                  <v:path arrowok="t"/>
                  <v:fill opacity="9766f" type="solid"/>
                </v:shape>
                <v:shape style="position:absolute;left:225;top:0;width:11790;height:2340" id="docshape4" coordorigin="225,0" coordsize="11790,2340" path="m233,0l233,2340m2303,0l2303,870m5258,0l5258,2340m5528,0l5528,2340m5250,1372l7530,1372m7523,855l7523,2340m225,862l12015,862m225,2332l12015,2332m12008,0l12008,2340e" filled="false" stroked="true" strokeweight=".75pt" strokecolor="#c8daf7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25;top:0;width:11790;height:2445" type="#_x0000_t202" id="docshape5" filled="false" stroked="false">
                  <v:textbox inset="0,0,0,0">
                    <w:txbxContent>
                      <w:p>
                        <w:pPr>
                          <w:spacing w:before="43"/>
                          <w:ind w:left="8993" w:right="0" w:firstLine="0"/>
                          <w:jc w:val="left"/>
                          <w:rPr>
                            <w:rFonts w:ascii="Arial"/>
                            <w:b/>
                            <w:sz w:val="6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64"/>
                          </w:rPr>
                          <w:t>RECEIPT</w:t>
                        </w:r>
                      </w:p>
                      <w:p>
                        <w:pPr>
                          <w:spacing w:before="269"/>
                          <w:ind w:left="8938" w:right="0" w:firstLine="0"/>
                          <w:jc w:val="left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sz w:val="33"/>
                          </w:rPr>
                          <w:t>[Company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10183" w:right="57" w:firstLine="883"/>
                          <w:jc w:val="righ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</w:t>
                        </w:r>
                        <w:r>
                          <w:rPr>
                            <w:rFonts w:ascii="Lucida Sans"/>
                            <w:w w:val="105"/>
                            <w:sz w:val="19"/>
                          </w:rPr>
                          <w:t>[Phone</w:t>
                        </w:r>
                        <w:r>
                          <w:rPr>
                            <w:rFonts w:ascii="Lucida Sans"/>
                            <w:spacing w:val="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5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142875</wp:posOffset>
                </wp:positionH>
                <wp:positionV relativeFrom="page">
                  <wp:posOffset>6924675</wp:posOffset>
                </wp:positionV>
                <wp:extent cx="7486650" cy="4095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486650" cy="409575"/>
                          <a:chExt cx="7486650" cy="4095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4866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409575">
                                <a:moveTo>
                                  <a:pt x="7486650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486650" y="0"/>
                                </a:lnTo>
                                <a:lnTo>
                                  <a:pt x="7486650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4866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486650" h="409575">
                                <a:moveTo>
                                  <a:pt x="0" y="4762"/>
                                </a:moveTo>
                                <a:lnTo>
                                  <a:pt x="7486650" y="4762"/>
                                </a:lnTo>
                              </a:path>
                              <a:path w="7486650" h="409575">
                                <a:moveTo>
                                  <a:pt x="0" y="404812"/>
                                </a:moveTo>
                                <a:lnTo>
                                  <a:pt x="7486650" y="404812"/>
                                </a:lnTo>
                              </a:path>
                              <a:path w="7486650" h="409575">
                                <a:moveTo>
                                  <a:pt x="7481887" y="0"/>
                                </a:moveTo>
                                <a:lnTo>
                                  <a:pt x="7481887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486650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0" w:right="5" w:firstLine="0"/>
                                <w:jc w:val="center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Thank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33"/>
                                </w:rPr>
                                <w:t>payment!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25pt;margin-top:545.25pt;width:589.5pt;height:32.25pt;mso-position-horizontal-relative:page;mso-position-vertical-relative:page;z-index:15729152" id="docshapegroup6" coordorigin="225,10905" coordsize="11790,645">
                <v:rect style="position:absolute;left:225;top:10905;width:11790;height:645" id="docshape7" filled="true" fillcolor="#c8daf7" stroked="false">
                  <v:fill type="solid"/>
                </v:rect>
                <v:shape style="position:absolute;left:225;top:10905;width:11790;height:645" id="docshape8" coordorigin="225,10905" coordsize="11790,645" path="m233,10905l233,11550m225,10913l12015,10913m225,11543l12015,11543m12008,10905l12008,11550e" filled="false" stroked="true" strokeweight=".75pt" strokecolor="#c8daf7">
                  <v:path arrowok="t"/>
                  <v:stroke dashstyle="solid"/>
                </v:shape>
                <v:shape style="position:absolute;left:225;top:10905;width:11790;height:645" type="#_x0000_t202" id="docshape9" filled="false" stroked="false">
                  <v:textbox inset="0,0,0,0">
                    <w:txbxContent>
                      <w:p>
                        <w:pPr>
                          <w:spacing w:before="118"/>
                          <w:ind w:left="0" w:right="5" w:firstLine="0"/>
                          <w:jc w:val="center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Thank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33"/>
                          </w:rPr>
                          <w:t>payment!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95250</wp:posOffset>
                </wp:positionH>
                <wp:positionV relativeFrom="page">
                  <wp:posOffset>1552575</wp:posOffset>
                </wp:positionV>
                <wp:extent cx="3286125" cy="142875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286125" cy="142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78"/>
                              <w:gridCol w:w="2948"/>
                            </w:tblGrid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5026" w:type="dxa"/>
                                  <w:gridSpan w:val="2"/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ind w:left="6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Phone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2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.5pt;margin-top:122.25pt;width:258.75pt;height:112.5pt;mso-position-horizontal-relative:page;mso-position-vertical-relative:page;z-index:15729664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78"/>
                        <w:gridCol w:w="2948"/>
                      </w:tblGrid>
                      <w:tr>
                        <w:trPr>
                          <w:trHeight w:val="450" w:hRule="atLeast"/>
                        </w:trPr>
                        <w:tc>
                          <w:tcPr>
                            <w:tcW w:w="5026" w:type="dxa"/>
                            <w:gridSpan w:val="2"/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76"/>
                              <w:ind w:left="6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Phone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2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2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/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45" w:after="0"/>
        <w:rPr>
          <w:rFonts w:ascii="Times New Roman"/>
          <w:sz w:val="20"/>
        </w:rPr>
      </w:pPr>
    </w:p>
    <w:tbl>
      <w:tblPr>
        <w:tblW w:w="0" w:type="auto"/>
        <w:jc w:val="left"/>
        <w:tblInd w:w="24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1"/>
        <w:gridCol w:w="266"/>
        <w:gridCol w:w="2002"/>
        <w:gridCol w:w="1992"/>
        <w:gridCol w:w="2485"/>
      </w:tblGrid>
      <w:tr>
        <w:trPr>
          <w:trHeight w:val="450" w:hRule="atLeast"/>
        </w:trPr>
        <w:tc>
          <w:tcPr>
            <w:tcW w:w="528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shd w:val="clear" w:color="auto" w:fill="D8D8D8"/>
          </w:tcPr>
          <w:p>
            <w:pPr>
              <w:pStyle w:val="TableParagraph"/>
              <w:spacing w:before="92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8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D8D8D8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8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D8D8D8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05" w:hRule="atLeast"/>
        </w:trPr>
        <w:tc>
          <w:tcPr>
            <w:tcW w:w="1176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679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6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021" w:type="dxa"/>
            <w:tcBorders>
              <w:bottom w:val="single" w:sz="6" w:space="0" w:color="FFFFFF"/>
            </w:tcBorders>
            <w:shd w:val="clear" w:color="auto" w:fill="B6B6B6"/>
          </w:tcPr>
          <w:p>
            <w:pPr>
              <w:pStyle w:val="TableParagraph"/>
              <w:spacing w:before="61"/>
              <w:ind w:left="1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1" w:type="dxa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66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Catering Receipt Template</dc:title>
  <dcterms:created xsi:type="dcterms:W3CDTF">2025-11-27T15:22:40Z</dcterms:created>
  <dcterms:modified xsi:type="dcterms:W3CDTF">2025-11-27T15:22:40Z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